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color w:val="1F4E79" w:themeColor="accent1" w:themeShade="80"/>
          <w:sz w:val="36"/>
          <w:szCs w:val="36"/>
          <w:lang w:val="es-MX"/>
        </w:rPr>
      </w:pPr>
      <w:r>
        <w:rPr>
          <w:rFonts w:hint="default" w:ascii="Times New Roman" w:hAnsi="Times New Roman" w:cs="Times New Roman"/>
          <w:color w:val="1F4E79" w:themeColor="accent1" w:themeShade="80"/>
          <w:sz w:val="36"/>
          <w:szCs w:val="36"/>
          <w:lang w:val="es-MX"/>
        </w:rPr>
        <w:t>CREACIÓN DE LAS CARPETAS</w:t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Crear carpeta Bisabuelo</w:t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441825" cy="452755"/>
            <wp:effectExtent l="0" t="0" r="1587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25633" t="78998" r="49241" b="18217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4441825" cy="4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Crear carpeta Bisabuela</w:t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57090" cy="340360"/>
            <wp:effectExtent l="0" t="0" r="1016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l="25934" t="76125" r="52651" b="21093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Crear archivo Bisabuela</w:t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946910" cy="1732915"/>
            <wp:effectExtent l="0" t="0" r="152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6"/>
                    <a:srcRect r="82574" b="72417"/>
                    <a:stretch>
                      <a:fillRect/>
                    </a:stretch>
                  </pic:blipFill>
                  <pic:spPr>
                    <a:xfrm>
                      <a:off x="0" y="0"/>
                      <a:ext cx="194691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Crear archivo Bisabuelo</w:t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868170" cy="1547495"/>
            <wp:effectExtent l="0" t="0" r="17780" b="146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7"/>
                    <a:srcRect t="5465" r="83297" b="69931"/>
                    <a:stretch>
                      <a:fillRect/>
                    </a:stretch>
                  </pic:blipFill>
                  <pic:spPr>
                    <a:xfrm>
                      <a:off x="0" y="0"/>
                      <a:ext cx="186817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Crear carpeta Nieto y su archivo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157345" cy="397510"/>
            <wp:effectExtent l="0" t="0" r="1460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rcRect l="25560" t="72647" r="26247" b="19160"/>
                    <a:stretch>
                      <a:fillRect/>
                    </a:stretch>
                  </pic:blipFill>
                  <pic:spPr>
                    <a:xfrm>
                      <a:off x="0" y="0"/>
                      <a:ext cx="4157345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Editar archivo Nieto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807210" cy="9620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rcRect l="25741" t="18024" r="55893" b="64595"/>
                    <a:stretch>
                      <a:fillRect/>
                    </a:stretch>
                  </pic:blipFill>
                  <pic:spPr>
                    <a:xfrm>
                      <a:off x="0" y="0"/>
                      <a:ext cx="180721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Crear carpeta Bisnieto y el archivo Bisnieto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739005" cy="539115"/>
            <wp:effectExtent l="0" t="0" r="444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l="25560" t="70617" r="25705" b="19524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Editar archivo Bisnieto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770380" cy="99060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rcRect l="25741" t="17703" r="55170" b="63309"/>
                    <a:stretch>
                      <a:fillRect/>
                    </a:stretch>
                  </pic:blipFill>
                  <pic:spPr>
                    <a:xfrm>
                      <a:off x="0" y="0"/>
                      <a:ext cx="17703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s-MX"/>
        </w:rPr>
        <w:t>Crear carpeta Nieta y su archivo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890520" cy="419735"/>
            <wp:effectExtent l="0" t="0" r="5080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rcRect l="25199" t="62440" r="48120" b="30671"/>
                    <a:stretch>
                      <a:fillRect/>
                    </a:stretch>
                  </pic:blipFill>
                  <pic:spPr>
                    <a:xfrm>
                      <a:off x="0" y="0"/>
                      <a:ext cx="289052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Editar archivo Nieta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086610" cy="988060"/>
            <wp:effectExtent l="0" t="0" r="889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rcRect l="26103" t="18238" r="53001" b="64166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Crear carpeta Bisnieta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631440" cy="637540"/>
            <wp:effectExtent l="0" t="0" r="1651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rcRect l="26030" t="69631" r="47108" b="18796"/>
                    <a:stretch>
                      <a:fillRect/>
                    </a:stretch>
                  </pic:blipFill>
                  <pic:spPr>
                    <a:xfrm>
                      <a:off x="0" y="0"/>
                      <a:ext cx="2631440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Editar archivo Bisnieta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029460" cy="930910"/>
            <wp:effectExtent l="0" t="0" r="889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rcRect l="26283" t="18238" r="49385" b="61916"/>
                    <a:stretch>
                      <a:fillRect/>
                    </a:stretch>
                  </pic:blipFill>
                  <pic:spPr>
                    <a:xfrm>
                      <a:off x="0" y="0"/>
                      <a:ext cx="2029460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carpeta Abuelo a Bisabuelo</w:t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804160" cy="288925"/>
            <wp:effectExtent l="0" t="0" r="15240" b="158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rcRect l="25741" t="76926" r="49388" b="18517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carpeta Abuela a Bisabuela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328545" cy="473075"/>
            <wp:effectExtent l="0" t="0" r="1460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rcRect l="21584" t="68388" r="54628" b="23018"/>
                    <a:stretch>
                      <a:fillRect/>
                    </a:stretch>
                  </pic:blipFill>
                  <pic:spPr>
                    <a:xfrm>
                      <a:off x="0" y="0"/>
                      <a:ext cx="2328545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s-MX"/>
        </w:rPr>
        <w:t>Mover carpeta Abuela a Bisabuelo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36720" cy="321945"/>
            <wp:effectExtent l="0" t="0" r="1143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rcRect l="21222" t="71303" r="31670" b="22332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archivo Bisabuela a Bisabuelo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964430" cy="492760"/>
            <wp:effectExtent l="0" t="0" r="762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18"/>
                    <a:srcRect t="86069" r="69523" b="8551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s-MX"/>
        </w:rPr>
        <w:t>Mover archivo Bisabuelo a Bisabuela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121025" cy="354965"/>
            <wp:effectExtent l="0" t="0" r="3175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19"/>
                    <a:srcRect t="86341" r="69017" b="7394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archivo Abuelo a carpeta Bisabuela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01260" cy="233680"/>
            <wp:effectExtent l="0" t="0" r="8890" b="139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rcRect l="21945" t="73694" r="47758" b="23789"/>
                    <a:stretch>
                      <a:fillRect/>
                    </a:stretch>
                  </pic:blipFill>
                  <pic:spPr>
                    <a:xfrm>
                      <a:off x="0" y="0"/>
                      <a:ext cx="5001260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archivo Abuelo a Carpeta abuela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853940" cy="307340"/>
            <wp:effectExtent l="0" t="0" r="3810" b="165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rcRect l="21584" t="71474" r="40347" b="2423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carpeta abuela a abuelo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399405" cy="405765"/>
            <wp:effectExtent l="0" t="0" r="10795" b="133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rcRect l="21764" t="45071" r="40709" b="499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s-MX"/>
        </w:rPr>
        <w:t>Mover archivo Madre a carpeta Padre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91025" cy="262890"/>
            <wp:effectExtent l="0" t="0" r="952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rcRect l="21764" t="71282" r="31128" b="2370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archivo Padre a carpeta Madre</w:t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278880" cy="266065"/>
            <wp:effectExtent l="0" t="0" r="762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rcRect l="21764" t="71603" r="31309" b="24861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s-MX"/>
        </w:rPr>
        <w:t>Mover archivo Hija a carpeta Hijo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90745" cy="171450"/>
            <wp:effectExtent l="0" t="0" r="146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rcRect t="88320" r="50542" b="8465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archivo Hijo a carpeta Hija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53965" cy="283210"/>
            <wp:effectExtent l="0" t="0" r="1333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rcRect l="108" t="87034" r="49132" b="7908"/>
                    <a:stretch>
                      <a:fillRect/>
                    </a:stretch>
                  </pic:blipFill>
                  <pic:spPr>
                    <a:xfrm>
                      <a:off x="0" y="0"/>
                      <a:ext cx="5053965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archivo Nieto a carpeta Nieta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655310" cy="28384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rcRect l="-72" t="86091" r="43167" b="8830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archivo Nieta a carpeta Nieto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909820" cy="263525"/>
            <wp:effectExtent l="0" t="0" r="508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rcRect l="651" t="86391" r="42986" b="8230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archivo Bisnieta a carpeta Bisnieto</w:t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32425" cy="143510"/>
            <wp:effectExtent l="0" t="0" r="1587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rcRect t="88448" r="30658" b="8294"/>
                    <a:stretch>
                      <a:fillRect/>
                    </a:stretch>
                  </pic:blipFill>
                  <pic:spPr>
                    <a:xfrm>
                      <a:off x="0" y="0"/>
                      <a:ext cx="5432425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Mover archivo Bisnieta a carpeta Bisnieto</w:t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013450" cy="191770"/>
            <wp:effectExtent l="0" t="0" r="6350" b="177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rcRect t="88791" r="30839" b="728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19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. Cambiar contraseña root</w:t>
      </w:r>
    </w:p>
    <w:p>
      <w:pPr>
        <w:jc w:val="both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935095" cy="2187575"/>
            <wp:effectExtent l="0" t="0" r="8255" b="317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rcRect l="23427" t="22096" r="23644" b="25589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Una vez aquí se presiona la tecla e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934460" cy="2158365"/>
            <wp:effectExtent l="0" t="0" r="8890" b="13335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1"/>
                    <a:srcRect l="23608" t="22739" r="23463" b="25632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Se cambia rhgb quiet por rd.break, luego presionar ctrl+x</w:t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081780" cy="3023235"/>
            <wp:effectExtent l="0" t="0" r="13970" b="571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2"/>
                    <a:srcRect l="20680" t="10737" r="20644" b="11980"/>
                    <a:stretch>
                      <a:fillRect/>
                    </a:stretch>
                  </pic:blipFill>
                  <pic:spPr>
                    <a:xfrm>
                      <a:off x="0" y="0"/>
                      <a:ext cx="408178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s-MX"/>
        </w:rPr>
        <w:t>Al estar aquí entrar en mantenimiento</w:t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974465" cy="918845"/>
            <wp:effectExtent l="0" t="0" r="6985" b="14605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3"/>
                    <a:srcRect l="20174" t="9108" r="20571" b="66530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91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s-MX"/>
        </w:rPr>
      </w:pPr>
    </w:p>
    <w:p>
      <w:pPr>
        <w:jc w:val="center"/>
        <w:rPr>
          <w:rFonts w:hint="default" w:ascii="Times New Roman" w:hAnsi="Times New Roman" w:cs="Times New Roman"/>
          <w:lang w:val="es-MX"/>
        </w:rPr>
      </w:pPr>
      <w:r>
        <w:rPr>
          <w:rFonts w:hint="default" w:ascii="Times New Roman" w:hAnsi="Times New Roman" w:cs="Times New Roman"/>
          <w:lang w:val="es-MX"/>
        </w:rPr>
        <w:t>Una vez allí escribir lo siguiente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645025" cy="330200"/>
            <wp:effectExtent l="0" t="0" r="3175" b="1270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rcRect l="20499" t="84333" r="56255" b="12730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s-MX"/>
        </w:rPr>
      </w:pPr>
    </w:p>
    <w:p>
      <w:pPr>
        <w:jc w:val="center"/>
        <w:rPr>
          <w:rFonts w:hint="default"/>
          <w:lang w:val="es-MX"/>
        </w:rPr>
      </w:pPr>
      <w:r>
        <w:rPr>
          <w:rFonts w:hint="default"/>
          <w:lang w:val="es-MX"/>
        </w:rPr>
        <w:t>Y posteriormente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1997075" cy="285115"/>
            <wp:effectExtent l="0" t="0" r="3175" b="635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rcRect l="20860" t="84183" r="64027" b="11980"/>
                    <a:stretch>
                      <a:fillRect/>
                    </a:stretch>
                  </pic:blipFill>
                  <pic:spPr>
                    <a:xfrm>
                      <a:off x="0" y="0"/>
                      <a:ext cx="1997075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s-MX"/>
        </w:rPr>
      </w:pPr>
      <w:r>
        <w:rPr>
          <w:rFonts w:hint="default"/>
          <w:lang w:val="es-MX"/>
        </w:rPr>
        <w:t>Escribir passwd y saldrá lo siguiente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2908300" cy="540385"/>
            <wp:effectExtent l="0" t="0" r="6350" b="1206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rcRect l="20499" t="80926" r="59328" b="12409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s-MX"/>
        </w:rPr>
      </w:pPr>
      <w:r>
        <w:rPr>
          <w:rFonts w:hint="default"/>
          <w:lang w:val="es-MX"/>
        </w:rPr>
        <w:t>Aquí reescribimos la nueva contraseña del root y luego de ello saldrá esto</w:t>
      </w:r>
    </w:p>
    <w:p>
      <w:pPr>
        <w:jc w:val="center"/>
        <w:rPr>
          <w:rFonts w:hint="default"/>
          <w:lang w:val="es-MX"/>
        </w:rPr>
      </w:pPr>
    </w:p>
    <w:p>
      <w:pPr>
        <w:jc w:val="center"/>
      </w:pPr>
      <w:r>
        <w:drawing>
          <wp:inline distT="0" distB="0" distL="114300" distR="114300">
            <wp:extent cx="4026535" cy="780415"/>
            <wp:effectExtent l="0" t="0" r="12065" b="63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rcRect l="20608" t="69784" r="20532" b="11564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s-MX"/>
        </w:rPr>
      </w:pPr>
      <w:r>
        <w:rPr>
          <w:rFonts w:hint="default"/>
          <w:lang w:val="es-MX"/>
        </w:rPr>
        <w:t>Posteriormente escribir el siguiente comando y escribir dos veces exit, el SO comenzará a hacer un proceso de configuración, hay que dejarlo terminar y una vez hecho ya habremos cambiado la contraseña root que puede ser usado en nuestro SO</w:t>
      </w:r>
    </w:p>
    <w:p>
      <w:pPr>
        <w:jc w:val="center"/>
        <w:rPr>
          <w:rFonts w:hint="default"/>
          <w:lang w:val="es-MX"/>
        </w:rPr>
      </w:pPr>
    </w:p>
    <w:p>
      <w:pPr>
        <w:jc w:val="center"/>
      </w:pPr>
    </w:p>
    <w:p>
      <w:pPr>
        <w:jc w:val="center"/>
        <w:rPr>
          <w:rFonts w:hint="default"/>
          <w:lang w:val="es-MX"/>
        </w:rPr>
      </w:pPr>
      <w:r>
        <w:drawing>
          <wp:inline distT="0" distB="0" distL="114300" distR="114300">
            <wp:extent cx="2459355" cy="831850"/>
            <wp:effectExtent l="0" t="0" r="17145" b="6350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rcRect l="20318" t="77904" r="62401" b="11702"/>
                    <a:stretch>
                      <a:fillRect/>
                    </a:stretch>
                  </pic:blipFill>
                  <pic:spPr>
                    <a:xfrm>
                      <a:off x="0" y="0"/>
                      <a:ext cx="245935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EA20189"/>
    <w:rsid w:val="0B3C633A"/>
    <w:rsid w:val="1CBB6034"/>
    <w:rsid w:val="1EBE2F18"/>
    <w:rsid w:val="32F5543B"/>
    <w:rsid w:val="3CD73D0F"/>
    <w:rsid w:val="44534691"/>
    <w:rsid w:val="4B38679C"/>
    <w:rsid w:val="55512A95"/>
    <w:rsid w:val="5EA20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Office_11.2.0.10451_F1E327BC-269C-435d-A152-05C5408002CA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2022-03-04T23:13:00Z</dcterms:created>
  <dc:creator>diego</dc:creator>
  <cp:lastModifiedBy>diego</cp:lastModifiedBy>
  <dcterms:modified xsi:type="dcterms:W3CDTF">2022-03-17T00:11:29Z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1033-11.2.0.10451</vt:lpwstr>
  </property>
  <property fmtid="{D5CDD505-2E9C-101B-9397-08002B2CF9AE}" pid="3" name="ICV">
    <vt:lpwstr>127BBBAFA7444C329484D1D0A29E7075</vt:lpwstr>
  </property>
</Properties>
</file>